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B83C" w14:textId="77777777" w:rsidR="00BC7DCA" w:rsidRPr="00D16F96" w:rsidRDefault="00BC7DCA" w:rsidP="00BC7D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16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5A6DB448" w14:textId="77777777" w:rsidR="00BC7DCA" w:rsidRPr="00D16F96" w:rsidRDefault="00BC7DCA" w:rsidP="00BC7D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24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D16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3DAA09DE" w14:textId="77777777" w:rsidR="00BC7DCA" w:rsidRPr="00D16F96" w:rsidRDefault="00BC7DCA" w:rsidP="00FF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6F9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3F497013" w14:textId="77777777" w:rsidR="00BC7DCA" w:rsidRPr="00D16F96" w:rsidRDefault="00BC7DCA" w:rsidP="00BC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F9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</w:t>
      </w:r>
      <w:r w:rsidR="00FF41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F41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FF41D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F41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FF41DE">
        <w:rPr>
          <w:rFonts w:ascii="Times New Roman" w:eastAsia="Times New Roman" w:hAnsi="Times New Roman" w:cs="Times New Roman"/>
          <w:sz w:val="20"/>
          <w:szCs w:val="20"/>
          <w:lang w:eastAsia="ru-RU"/>
        </w:rPr>
        <w:t>: mail@artemmazur.ru</w:t>
      </w:r>
    </w:p>
    <w:p w14:paraId="7F5D6E5A" w14:textId="77777777" w:rsidR="001438CA" w:rsidRDefault="001438CA" w:rsidP="00AF2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3E5F70A6" w14:textId="77777777" w:rsidR="00BC7DCA" w:rsidRDefault="00BC7DCA" w:rsidP="00AF2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6E71772E" w14:textId="77777777" w:rsidR="00BC7DCA" w:rsidRPr="00AF261F" w:rsidRDefault="00BC7DCA" w:rsidP="00AF2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1F6089D" w14:textId="77777777" w:rsidR="00644EF5" w:rsidRDefault="001438CA" w:rsidP="00644EF5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</w:t>
      </w:r>
      <w:r w:rsidRPr="00224E2B">
        <w:rPr>
          <w:rFonts w:ascii="Times New Roman" w:hAnsi="Times New Roman" w:cs="Times New Roman"/>
          <w:sz w:val="24"/>
          <w:szCs w:val="24"/>
        </w:rPr>
        <w:t>АЗ №</w:t>
      </w:r>
      <w:r w:rsidR="00224E2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52DE7" w14:textId="77777777" w:rsidR="00644EF5" w:rsidRDefault="00BC7DCA" w:rsidP="00AF261F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07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26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07F4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>
        <w:rPr>
          <w:rFonts w:ascii="Times New Roman" w:hAnsi="Times New Roman" w:cs="Times New Roman"/>
          <w:sz w:val="24"/>
          <w:szCs w:val="24"/>
        </w:rPr>
        <w:t>05</w:t>
      </w:r>
      <w:r w:rsidR="00F707F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F707F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F261F">
        <w:rPr>
          <w:rFonts w:ascii="Times New Roman" w:hAnsi="Times New Roman" w:cs="Times New Roman"/>
          <w:sz w:val="24"/>
          <w:szCs w:val="24"/>
        </w:rPr>
        <w:t>г.</w:t>
      </w:r>
    </w:p>
    <w:p w14:paraId="0FAEB99C" w14:textId="77777777" w:rsidR="00370C06" w:rsidRDefault="00370C06" w:rsidP="00644E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33C1C" w14:textId="77777777" w:rsidR="00644EF5" w:rsidRDefault="00644EF5" w:rsidP="00644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стоимости </w:t>
      </w:r>
    </w:p>
    <w:p w14:paraId="25F5DEFB" w14:textId="77777777" w:rsidR="00644EF5" w:rsidRDefault="00644EF5" w:rsidP="00644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</w:t>
      </w:r>
    </w:p>
    <w:p w14:paraId="647810BC" w14:textId="77777777" w:rsidR="00644EF5" w:rsidRDefault="00BC7DCA" w:rsidP="00644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2021/2022</w:t>
      </w:r>
      <w:r w:rsidR="00644EF5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6D26D60F" w14:textId="77777777" w:rsidR="00644EF5" w:rsidRDefault="00644EF5" w:rsidP="00644EF5">
      <w:pPr>
        <w:rPr>
          <w:rFonts w:ascii="Times New Roman" w:hAnsi="Times New Roman" w:cs="Times New Roman"/>
          <w:sz w:val="24"/>
          <w:szCs w:val="24"/>
        </w:rPr>
      </w:pPr>
    </w:p>
    <w:p w14:paraId="05EEEE85" w14:textId="77777777" w:rsidR="00F707F4" w:rsidRDefault="00644EF5" w:rsidP="00644EF5">
      <w:pPr>
        <w:rPr>
          <w:rFonts w:ascii="Times New Roman" w:hAnsi="Times New Roman" w:cs="Times New Roman"/>
          <w:sz w:val="24"/>
          <w:szCs w:val="24"/>
        </w:rPr>
      </w:pPr>
      <w:r w:rsidRPr="00644EF5">
        <w:rPr>
          <w:rFonts w:ascii="Times New Roman" w:hAnsi="Times New Roman" w:cs="Times New Roman"/>
          <w:sz w:val="24"/>
          <w:szCs w:val="24"/>
        </w:rPr>
        <w:t xml:space="preserve">В целях удовлетворения запросов участников образовательных отношений на платные образовательные услуги в соответствии со статьей 101 Федерального закона от 29 декабря 2012 г. № 273-ФЗ «Об образовании в Российской Федерации», </w:t>
      </w:r>
      <w:r w:rsidR="00F707F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от 15.09.2020 г. № 1441 «Об утверждении Правил оказания платных образовательных услуг» </w:t>
      </w:r>
    </w:p>
    <w:p w14:paraId="3A411B8A" w14:textId="77777777" w:rsidR="00644EF5" w:rsidRDefault="00644EF5" w:rsidP="00644EF5">
      <w:pPr>
        <w:rPr>
          <w:rFonts w:ascii="Times New Roman" w:hAnsi="Times New Roman" w:cs="Times New Roman"/>
          <w:sz w:val="24"/>
          <w:szCs w:val="24"/>
        </w:rPr>
      </w:pPr>
      <w:r w:rsidRPr="00644EF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ECA51F3" w14:textId="77777777" w:rsidR="001438CA" w:rsidRDefault="00644EF5" w:rsidP="00644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стоимость </w:t>
      </w:r>
      <w:r w:rsidRPr="00644EF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E1345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644EF5">
        <w:rPr>
          <w:rFonts w:ascii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F707F4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BC7DCA">
        <w:rPr>
          <w:rFonts w:ascii="Times New Roman" w:hAnsi="Times New Roman" w:cs="Times New Roman"/>
          <w:bCs/>
          <w:sz w:val="24"/>
          <w:szCs w:val="24"/>
        </w:rPr>
        <w:t>Мазур</w:t>
      </w:r>
      <w:r w:rsidR="00F70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DCA">
        <w:rPr>
          <w:rFonts w:ascii="Times New Roman" w:hAnsi="Times New Roman" w:cs="Times New Roman"/>
          <w:bCs/>
          <w:sz w:val="24"/>
          <w:szCs w:val="24"/>
        </w:rPr>
        <w:t>Артём</w:t>
      </w:r>
      <w:r w:rsidR="00F70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DCA">
        <w:rPr>
          <w:rFonts w:ascii="Times New Roman" w:hAnsi="Times New Roman" w:cs="Times New Roman"/>
          <w:bCs/>
          <w:sz w:val="24"/>
          <w:szCs w:val="24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AF261F">
        <w:rPr>
          <w:rFonts w:ascii="Times New Roman" w:hAnsi="Times New Roman" w:cs="Times New Roman"/>
          <w:sz w:val="24"/>
          <w:szCs w:val="24"/>
        </w:rPr>
        <w:t>Приложению,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14:paraId="62B6C8CB" w14:textId="77777777" w:rsidR="00644EF5" w:rsidRDefault="00E13459" w:rsidP="00E13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459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прейскурант цен на платные </w:t>
      </w:r>
      <w:r w:rsidRPr="00E13459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459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45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и, оказываемые</w:t>
      </w:r>
      <w:r w:rsidR="00AF261F" w:rsidRPr="00AF261F">
        <w:rPr>
          <w:rFonts w:ascii="Times New Roman" w:hAnsi="Times New Roman" w:cs="Times New Roman"/>
          <w:sz w:val="24"/>
          <w:szCs w:val="24"/>
        </w:rPr>
        <w:t xml:space="preserve"> </w:t>
      </w:r>
      <w:r w:rsidR="00BC7DCA">
        <w:rPr>
          <w:rFonts w:ascii="Times New Roman" w:hAnsi="Times New Roman" w:cs="Times New Roman"/>
          <w:bCs/>
          <w:sz w:val="24"/>
          <w:szCs w:val="24"/>
        </w:rPr>
        <w:t>ИП Мазур Артём Александрович</w:t>
      </w:r>
      <w:r w:rsidR="00314AA3">
        <w:rPr>
          <w:rFonts w:ascii="Times New Roman" w:hAnsi="Times New Roman" w:cs="Times New Roman"/>
          <w:sz w:val="24"/>
          <w:szCs w:val="24"/>
        </w:rPr>
        <w:t>.</w:t>
      </w:r>
    </w:p>
    <w:p w14:paraId="1941F4C8" w14:textId="77777777" w:rsidR="00314AA3" w:rsidRPr="00314AA3" w:rsidRDefault="00AF261F" w:rsidP="00314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4AA3">
        <w:rPr>
          <w:rFonts w:ascii="Times New Roman" w:hAnsi="Times New Roman" w:cs="Times New Roman"/>
          <w:sz w:val="24"/>
          <w:szCs w:val="24"/>
        </w:rPr>
        <w:t>Обеспечить размещение</w:t>
      </w:r>
      <w:r w:rsidR="00314AA3" w:rsidRPr="00314AA3">
        <w:rPr>
          <w:rFonts w:ascii="Times New Roman" w:hAnsi="Times New Roman" w:cs="Times New Roman"/>
          <w:sz w:val="24"/>
          <w:szCs w:val="24"/>
        </w:rPr>
        <w:t xml:space="preserve"> стоимости платны</w:t>
      </w:r>
      <w:r w:rsidR="00314AA3">
        <w:rPr>
          <w:rFonts w:ascii="Times New Roman" w:hAnsi="Times New Roman" w:cs="Times New Roman"/>
          <w:sz w:val="24"/>
          <w:szCs w:val="24"/>
        </w:rPr>
        <w:t>х</w:t>
      </w:r>
      <w:r w:rsidR="00314AA3" w:rsidRPr="00314AA3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314AA3">
        <w:rPr>
          <w:rFonts w:ascii="Times New Roman" w:hAnsi="Times New Roman" w:cs="Times New Roman"/>
          <w:sz w:val="24"/>
          <w:szCs w:val="24"/>
        </w:rPr>
        <w:t xml:space="preserve">х </w:t>
      </w:r>
      <w:r w:rsidR="00314AA3" w:rsidRPr="00314AA3">
        <w:rPr>
          <w:rFonts w:ascii="Times New Roman" w:hAnsi="Times New Roman" w:cs="Times New Roman"/>
          <w:sz w:val="24"/>
          <w:szCs w:val="24"/>
        </w:rPr>
        <w:t>образовательны</w:t>
      </w:r>
      <w:r w:rsidR="00314AA3">
        <w:rPr>
          <w:rFonts w:ascii="Times New Roman" w:hAnsi="Times New Roman" w:cs="Times New Roman"/>
          <w:sz w:val="24"/>
          <w:szCs w:val="24"/>
        </w:rPr>
        <w:t>х услуг</w:t>
      </w:r>
      <w:r w:rsidR="00314AA3" w:rsidRPr="00314AA3">
        <w:rPr>
          <w:rFonts w:ascii="Times New Roman" w:hAnsi="Times New Roman" w:cs="Times New Roman"/>
          <w:sz w:val="24"/>
          <w:szCs w:val="24"/>
        </w:rPr>
        <w:t>, оказываемы</w:t>
      </w:r>
      <w:r w:rsidR="00314AA3">
        <w:rPr>
          <w:rFonts w:ascii="Times New Roman" w:hAnsi="Times New Roman" w:cs="Times New Roman"/>
          <w:sz w:val="24"/>
          <w:szCs w:val="24"/>
        </w:rPr>
        <w:t>х</w:t>
      </w:r>
      <w:r w:rsidR="00314AA3" w:rsidRPr="00314AA3">
        <w:rPr>
          <w:rFonts w:ascii="Times New Roman" w:hAnsi="Times New Roman" w:cs="Times New Roman"/>
          <w:sz w:val="24"/>
          <w:szCs w:val="24"/>
        </w:rPr>
        <w:t xml:space="preserve"> </w:t>
      </w:r>
      <w:r w:rsidR="00BC7DCA">
        <w:rPr>
          <w:rFonts w:ascii="Times New Roman" w:hAnsi="Times New Roman" w:cs="Times New Roman"/>
          <w:bCs/>
          <w:sz w:val="24"/>
          <w:szCs w:val="24"/>
        </w:rPr>
        <w:t>ИП Мазур Артём Александрович</w:t>
      </w:r>
      <w:r w:rsidR="00314AA3">
        <w:rPr>
          <w:rFonts w:ascii="Times New Roman" w:hAnsi="Times New Roman" w:cs="Times New Roman"/>
          <w:sz w:val="24"/>
          <w:szCs w:val="24"/>
        </w:rPr>
        <w:t>, на сайте организации</w:t>
      </w:r>
      <w:r w:rsidR="00314AA3" w:rsidRPr="00314AA3">
        <w:rPr>
          <w:rFonts w:ascii="Times New Roman" w:hAnsi="Times New Roman" w:cs="Times New Roman"/>
          <w:sz w:val="24"/>
          <w:szCs w:val="24"/>
        </w:rPr>
        <w:t>.</w:t>
      </w:r>
    </w:p>
    <w:p w14:paraId="125858C0" w14:textId="77777777" w:rsidR="00314AA3" w:rsidRDefault="00314AA3" w:rsidP="00E13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приказа оставляю за собой.</w:t>
      </w:r>
    </w:p>
    <w:p w14:paraId="62518B26" w14:textId="77777777" w:rsidR="00314AA3" w:rsidRDefault="00314AA3" w:rsidP="00314AA3"/>
    <w:p w14:paraId="6D5422FE" w14:textId="77777777" w:rsidR="00224E2B" w:rsidRPr="00F707F4" w:rsidRDefault="00F707F4" w:rsidP="00F707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314AA3" w:rsidRPr="00314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F6395" w14:textId="77777777" w:rsidR="00AF261F" w:rsidRDefault="00BC7DCA" w:rsidP="00314AA3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Мазур Артём Александрович</w:t>
      </w:r>
    </w:p>
    <w:p w14:paraId="2F5B2126" w14:textId="561387D2" w:rsidR="00C9366A" w:rsidRDefault="00C9366A" w:rsidP="00AF261F">
      <w:pPr>
        <w:tabs>
          <w:tab w:val="left" w:pos="71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64E5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9ABC6D7F-5A1D-4957-A2DF-33F811D13D87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53060A97" w14:textId="77777777" w:rsidR="00314AA3" w:rsidRDefault="00314AA3" w:rsidP="00AF2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D13739" w14:textId="77777777" w:rsidR="00314AA3" w:rsidRDefault="00AF261F" w:rsidP="00314AA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403C8E" w14:textId="77777777" w:rsidR="00314AA3" w:rsidRDefault="00314AA3" w:rsidP="00314AA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14:paraId="6D5FEBED" w14:textId="77777777" w:rsidR="00314AA3" w:rsidRDefault="00314AA3" w:rsidP="00314AA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14:paraId="13EAC2DC" w14:textId="77777777" w:rsidR="00314AA3" w:rsidRDefault="00314AA3" w:rsidP="00314AA3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14:paraId="30422ACB" w14:textId="77777777" w:rsidR="00F707F4" w:rsidRDefault="00F707F4" w:rsidP="00AF261F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0826A" w14:textId="77777777" w:rsidR="00F707F4" w:rsidRDefault="00F707F4" w:rsidP="00AF261F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80016" w14:textId="77777777" w:rsidR="00F707F4" w:rsidRDefault="00F707F4" w:rsidP="00AF261F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83543" w14:textId="77777777" w:rsidR="00314AA3" w:rsidRPr="00314AA3" w:rsidRDefault="00314AA3" w:rsidP="00AF261F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A3">
        <w:rPr>
          <w:rFonts w:ascii="Times New Roman" w:hAnsi="Times New Roman" w:cs="Times New Roman"/>
          <w:b/>
          <w:sz w:val="24"/>
          <w:szCs w:val="24"/>
        </w:rPr>
        <w:t>Приложение к приказу «Об установлении стоимости</w:t>
      </w:r>
    </w:p>
    <w:p w14:paraId="7060537B" w14:textId="77777777" w:rsidR="00314AA3" w:rsidRDefault="00314AA3" w:rsidP="00224E2B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A3">
        <w:rPr>
          <w:rFonts w:ascii="Times New Roman" w:hAnsi="Times New Roman" w:cs="Times New Roman"/>
          <w:b/>
          <w:sz w:val="24"/>
          <w:szCs w:val="24"/>
        </w:rPr>
        <w:t>платных образ</w:t>
      </w:r>
      <w:r w:rsidR="00AF261F">
        <w:rPr>
          <w:rFonts w:ascii="Times New Roman" w:hAnsi="Times New Roman" w:cs="Times New Roman"/>
          <w:b/>
          <w:sz w:val="24"/>
          <w:szCs w:val="24"/>
        </w:rPr>
        <w:t xml:space="preserve">овательных услуг» от </w:t>
      </w:r>
      <w:r w:rsidR="00F707F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C7DCA">
        <w:rPr>
          <w:rFonts w:ascii="Times New Roman" w:hAnsi="Times New Roman" w:cs="Times New Roman"/>
          <w:b/>
          <w:sz w:val="24"/>
          <w:szCs w:val="24"/>
          <w:u w:val="single"/>
        </w:rPr>
        <w:t>05» августа 2021</w:t>
      </w:r>
      <w:r w:rsidR="00224E2B" w:rsidRPr="00224E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tbl>
      <w:tblPr>
        <w:tblStyle w:val="a4"/>
        <w:tblW w:w="0" w:type="auto"/>
        <w:tblInd w:w="1089" w:type="dxa"/>
        <w:tblLook w:val="04A0" w:firstRow="1" w:lastRow="0" w:firstColumn="1" w:lastColumn="0" w:noHBand="0" w:noVBand="1"/>
      </w:tblPr>
      <w:tblGrid>
        <w:gridCol w:w="445"/>
        <w:gridCol w:w="4393"/>
        <w:gridCol w:w="2393"/>
      </w:tblGrid>
      <w:tr w:rsidR="00314AA3" w14:paraId="0C62CF64" w14:textId="77777777" w:rsidTr="00AF261F">
        <w:tc>
          <w:tcPr>
            <w:tcW w:w="445" w:type="dxa"/>
          </w:tcPr>
          <w:p w14:paraId="3A6F9789" w14:textId="77777777" w:rsidR="00314AA3" w:rsidRDefault="00314AA3" w:rsidP="0031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14:paraId="6615345D" w14:textId="77777777" w:rsidR="00314AA3" w:rsidRDefault="00314AA3" w:rsidP="0031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93" w:type="dxa"/>
          </w:tcPr>
          <w:p w14:paraId="5686CC92" w14:textId="77777777" w:rsidR="00314AA3" w:rsidRDefault="00314AA3" w:rsidP="0031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  <w:r w:rsidR="00F32734"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</w:tc>
      </w:tr>
      <w:tr w:rsidR="00224E2B" w14:paraId="4F46227D" w14:textId="77777777" w:rsidTr="00AF261F">
        <w:tc>
          <w:tcPr>
            <w:tcW w:w="445" w:type="dxa"/>
          </w:tcPr>
          <w:p w14:paraId="45BAD458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2B710378" w14:textId="77777777" w:rsidR="00224E2B" w:rsidRPr="00522241" w:rsidRDefault="00F707F4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F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- дополнительная общеразвивающая программа «Мастер коммуникаций»</w:t>
            </w:r>
          </w:p>
        </w:tc>
        <w:tc>
          <w:tcPr>
            <w:tcW w:w="2393" w:type="dxa"/>
          </w:tcPr>
          <w:p w14:paraId="299EE1B8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2B" w14:paraId="0C70FC26" w14:textId="77777777" w:rsidTr="00AF261F">
        <w:tc>
          <w:tcPr>
            <w:tcW w:w="445" w:type="dxa"/>
          </w:tcPr>
          <w:p w14:paraId="50A5FCA9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ADAC4C7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5BBB08E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2B" w14:paraId="085776E5" w14:textId="77777777" w:rsidTr="00AF261F">
        <w:tc>
          <w:tcPr>
            <w:tcW w:w="445" w:type="dxa"/>
          </w:tcPr>
          <w:p w14:paraId="6585F8FF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FAE3B82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A2DC125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2B" w14:paraId="62B0C364" w14:textId="77777777" w:rsidTr="00AF261F">
        <w:tc>
          <w:tcPr>
            <w:tcW w:w="445" w:type="dxa"/>
          </w:tcPr>
          <w:p w14:paraId="1E78E97D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FA22007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9B36830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2B" w14:paraId="0EE00270" w14:textId="77777777" w:rsidTr="00AF261F">
        <w:tc>
          <w:tcPr>
            <w:tcW w:w="445" w:type="dxa"/>
          </w:tcPr>
          <w:p w14:paraId="3244B7E2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14F29CD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5036901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2B" w14:paraId="11443EF1" w14:textId="77777777" w:rsidTr="00AF261F">
        <w:tc>
          <w:tcPr>
            <w:tcW w:w="445" w:type="dxa"/>
          </w:tcPr>
          <w:p w14:paraId="42CA4992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575396F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D293788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2B" w14:paraId="7B199F02" w14:textId="77777777" w:rsidTr="00AF261F">
        <w:tc>
          <w:tcPr>
            <w:tcW w:w="445" w:type="dxa"/>
          </w:tcPr>
          <w:p w14:paraId="022F5190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C58A2A7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F64DA5B" w14:textId="77777777" w:rsidR="00224E2B" w:rsidRDefault="00224E2B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61AA5" w14:textId="77777777" w:rsidR="00314AA3" w:rsidRPr="00314AA3" w:rsidRDefault="00314AA3" w:rsidP="00314AA3">
      <w:pPr>
        <w:rPr>
          <w:rFonts w:ascii="Times New Roman" w:hAnsi="Times New Roman" w:cs="Times New Roman"/>
          <w:sz w:val="24"/>
          <w:szCs w:val="24"/>
        </w:rPr>
      </w:pPr>
    </w:p>
    <w:sectPr w:rsidR="00314AA3" w:rsidRPr="0031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CDD7CC2"/>
    <w:multiLevelType w:val="hybridMultilevel"/>
    <w:tmpl w:val="07D620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9295140">
    <w:abstractNumId w:val="1"/>
  </w:num>
  <w:num w:numId="2" w16cid:durableId="1169178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8CA"/>
    <w:rsid w:val="001348B2"/>
    <w:rsid w:val="001438CA"/>
    <w:rsid w:val="00224E2B"/>
    <w:rsid w:val="00247974"/>
    <w:rsid w:val="00256DE1"/>
    <w:rsid w:val="00314AA3"/>
    <w:rsid w:val="00370C06"/>
    <w:rsid w:val="00602722"/>
    <w:rsid w:val="00644EF5"/>
    <w:rsid w:val="008E4242"/>
    <w:rsid w:val="00AF1379"/>
    <w:rsid w:val="00AF261F"/>
    <w:rsid w:val="00BC7DCA"/>
    <w:rsid w:val="00C9366A"/>
    <w:rsid w:val="00E13459"/>
    <w:rsid w:val="00F32734"/>
    <w:rsid w:val="00F707F4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AADA"/>
  <w15:docId w15:val="{9A256A0B-F78C-4726-8BA9-0AAB4AC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F5"/>
    <w:pPr>
      <w:ind w:left="720"/>
      <w:contextualSpacing/>
    </w:pPr>
  </w:style>
  <w:style w:type="table" w:styleId="a4">
    <w:name w:val="Table Grid"/>
    <w:basedOn w:val="a1"/>
    <w:uiPriority w:val="59"/>
    <w:rsid w:val="0031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UDRn9LZlSUgvLc5PcvTDLjBwv43yjWFh+kpm38Tm3N4=</DigestValue>
    </Reference>
    <Reference Type="http://www.w3.org/2000/09/xmldsig#Object" URI="#idOfficeObject">
      <DigestMethod Algorithm="urn:ietf:params:xml:ns:cpxmlsec:algorithms:gostr34112012-256"/>
      <DigestValue>KzJ5YCuZvOcjl/hh6aRp2XqlaFU9vxbMvox0fGzBxb8=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obYN1/ncMaEGbnNzLPPfV8xsx0ykg+aWstpyaDwPwD8=</DigestValue>
    </Reference>
    <Reference Type="http://www.w3.org/2000/09/xmldsig#Object" URI="#idValidSigLnImg">
      <DigestMethod Algorithm="urn:ietf:params:xml:ns:cpxmlsec:algorithms:gostr34112012-256"/>
      <DigestValue>GN4Q5bw6KYuojkfE/TWjqxXHTpuLoYA4ZIcnuJPBgtM=</DigestValue>
    </Reference>
    <Reference Type="http://www.w3.org/2000/09/xmldsig#Object" URI="#idInvalidSigLnImg">
      <DigestMethod Algorithm="urn:ietf:params:xml:ns:cpxmlsec:algorithms:gostr34112012-256"/>
      <DigestValue>PLqlDc3l7OFHSA3/TTDidDcPrehdevAUIysHj9FzzEE=</DigestValue>
    </Reference>
  </SignedInfo>
  <SignatureValue>ZcaZVaoS+iu59mW0BpOTf7+XRVBYmtLAiaFMSrYmTaKPIVFsIt1Lxtn7kZXc/hg8
ZAJoDAd/1MzGRJlHKLkWwA==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18FYh7uQb6b1ZncToFAJvktl1vI=</DigestValue>
      </Reference>
      <Reference URI="/word/fontTable.xml?ContentType=application/vnd.openxmlformats-officedocument.wordprocessingml.fontTable+xml">
        <DigestMethod Algorithm="http://www.w3.org/2000/09/xmldsig#sha1"/>
        <DigestValue>h3fX9eMZhQVVLMA1eTua9PQ+5RA=</DigestValue>
      </Reference>
      <Reference URI="/word/media/image1.emf?ContentType=image/x-emf">
        <DigestMethod Algorithm="http://www.w3.org/2000/09/xmldsig#sha1"/>
        <DigestValue>JGAjnxYPlbbOKJXsY+XEMzVIsDU=</DigestValue>
      </Reference>
      <Reference URI="/word/numbering.xml?ContentType=application/vnd.openxmlformats-officedocument.wordprocessingml.numbering+xml">
        <DigestMethod Algorithm="http://www.w3.org/2000/09/xmldsig#sha1"/>
        <DigestValue>TRG0ZaMuOfdbHdQ42tY/qIcQyhE=</DigestValue>
      </Reference>
      <Reference URI="/word/settings.xml?ContentType=application/vnd.openxmlformats-officedocument.wordprocessingml.settings+xml">
        <DigestMethod Algorithm="http://www.w3.org/2000/09/xmldsig#sha1"/>
        <DigestValue>YzHYG3otQlMWUPp0C50+i2oasW8=</DigestValue>
      </Reference>
      <Reference URI="/word/styles.xml?ContentType=application/vnd.openxmlformats-officedocument.wordprocessingml.styles+xml">
        <DigestMethod Algorithm="http://www.w3.org/2000/09/xmldsig#sha1"/>
        <DigestValue>v1wJbuFAMw+KYTzfnsXE5PaAZBY=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{9ABC6D7F-5A1D-4957-A2DF-33F811D13D87}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2022-07-26T15:30:35Z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wBkAAAAdEADBSgAAAConPwP0CUnGkBbZhoAAAAAAAAAAAAAawACAAAAAAAAAAUAAAAAAGsAzAFrAAAAAAAgAAAA3AtrAAAAAAAAAIIA2AtrABTvhjLgsVUAzl3ndwAAAADOXed3AAAAAAAAAAAgAAAA6JgFGvyxVQDLtSFfAACCAAAAAAAgAAAAxLZVAKAPAAB4tlUABIzKXSAAAAABAAAAEnTLXaDohjIDAAAAPnfLXWZF713/////6JgFGgAAAAAAAAAAEZkedtRHM14GAAAAVLNVAFSzVQAAAgAA/P///wEAAAAAAAAAAAAAAAAAAAAAAAAAAAAAAGB7CgV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A45owAAAAAADjVggA41YIAnt8TXwAAAACF7IFeCQAAAAAAAAAAAAAAAAAAAAAAAADo5IIAAAAAAAAAAAAAAAAAAAAAAAAAAAAAAAAAAAAAAAAAAAAAAAAAAAAAAAAAAAAAAAAAAAAAAAAAAAAAAAAAcOlVAA/awccAAPV3ZOpVAOjR53c41YIAheyBXgAAAAD40ud3//8AAAAAAADb0+d329Pnd5TqVQCY6lUAnt8TXwAAAAAAAAAAAAAAAAAAAAARmR52CQAAAAcAAADM6lUAzOpVAAACAAD8////AQAAAAAAAAAAAAAAAAAAAAAAAAAAAAAAYHsKBW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ZRYhlbyEZhoBAAAA/////wAAAAB89v0ZjJdVAAAAAAB89v0Z4LijGno9i3bgBhEdZRYhlQEAAAC8hGYafPb9GQAAAAAAAAAAZRaVAIyXVQBlFpX//////0wbAAAhlQEA4AYRHQAAAADQ1SoQEM2GMqyWVQA4zYYyYPiwGgAAVQAQAAAAAwEAAMhFAAAfAAABRKJVANDVKhC8hGYaAAAAAAEAAAABAAAAAAAAAPiTVQCkOzde0NUqEAAAAAAAAAAAKjl07yCWVQAAACAAaJRVAGiUVQBolFUAIAAAACAAAAAsiKUa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dYwYIATP8TX+CpVQAyPcxd+KEtXgEAAAAAMzReyNsZETj3hjJ0QAMFST3MXR1azF1QABARADM0XgAzNF7I2xkRdPuGMlAAEBH4oS1eXKpVAHj2DxHI2xkRwAAbEQEAAABgAxsRPKpVADJr7wNEqlUAMmvvXQAAAABQqlUAMj3MXfihLV4BAAAAADM0XsjbGREk+4YyGI8oEPihLV6sqlUAoP4ZEQAAAAALl8HHFKZVAB2PH3YAAAAAAAAAABGZHnYQplUACQAAABSnVQAUp1UAAAIAAPz///8BAAAAAAAAAAAAAAAAAAAAAAAAAAAAAABgewoF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dYwYIATP8TX+CpVQAyPcxd+KEtXgEAAAAAMzReyNsZETj3hjJ0QAMFST3MXR1azF1QABARADM0XgAzNF7I2xkRdPuGMlAAEBH4oS1eXKpVAHj2DxHI2xkRwAAbEQEAAABgAxsRPKpVADJr7wNEqlUAMmvvXQAAAABQqlUAMj3MXfihLV4BAAAAADM0XsjbGREk+4YyGI8oEPihLV6sqlUAoP4ZEQAAAAALl8HHFKZVAB2PH3YAAAAAAAAAABGZHnYQplUACQAAABSnVQAUp1UAAAIAAPz///8BAAAAAAAAAAAAAAAAAAAAAAAAAAAAAABgewoF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45owAAAAAADjVggA41YIAnt8TXwAAAACF7IFeCQAAAAAAAAAAAAAAAAAAAAAAAADo5IIAAAAAAAAAAAAAAAAAAAAAAAAAAAAAAAAAAAAAAAAAAAAAAAAAAAAAAAAAAAAAAAAAAAAAAAAAAAAAAAAAcOlVAA/awccAAPV3ZOpVAOjR53c41YIAheyBXgAAAAD40ud3//8AAAAAAADb0+d329Pnd5TqVQCY6lUAnt8TXwAAAAAAAAAAAAAAAAAAAAARmR52CQAAAAcAAADM6lUAzOpVAAACAAD8////AQAAAAAAAAAAAAAAAAAAAAAAAAAAAAAAYHsKB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GsAZAAAAHRAAwUoAAAAqJz8D9AlJxpAW2YaAAAAAAAAAAAAAGsAAgAAAAAAAAAFAAAAAABrAMwBawAAAAAAIAAAANwLawAAAAAAAACCANgLawAU74Yy4LFVAM5d53cAAAAAzl3ndwAAAAAAAAAAIAAAAOiYBRr8sVUAy7UhXwAAggAAAAAAIAAAAMS2VQCgDwAAeLZVAASMyl0gAAAAAQAAABJ0y12g6IYyAwAAAD53y11mRe9d/////+iYBRoAAAAAAAAAABGZHnbURzNeBgAAAFSzVQBUs1UAAAIAAPz///8BAAAAAAAAAAAAAAAAAAAAAAAAAAAAAABgewoF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VFyGGvIRmGgEAAAD/////AAAAAFAB/xmMl1UAAAAAAFAB/xnomKMaej2LduAGER0VFyGGAQAAALyEZhpQAf8ZAAAAAAAAAAAVF4YAjJdVABUXhv//////TBsAACGGAQDgBhEdAAAAAPDPBQVgEoCZ9JNVAPA2i3YVFyGGAAB+GhAAAAADAQAAyEUAAB8AAAEklFUAAAAAALyEZhoAAAAAAQAAAAEAAAAAAAAAGAAAAP////8AAAAAhPn+GQAAVQDomKMaCPn+GRUXIYbEAAAAFQAAAJyUVQDC9ot2FRchhk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Екатерина Шевченко</cp:lastModifiedBy>
  <cp:revision>10</cp:revision>
  <dcterms:created xsi:type="dcterms:W3CDTF">2022-04-07T19:32:00Z</dcterms:created>
  <dcterms:modified xsi:type="dcterms:W3CDTF">2022-07-26T15:30:00Z</dcterms:modified>
</cp:coreProperties>
</file>